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75" w:x="2807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88" w:x="3527" w:y="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2023148TP47844HEAPA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8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8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8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07" w:y="8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2" w:x="2807" w:y="19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24/08/2023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93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3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19" w:x="766" w:y="361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69" w:x="766" w:y="40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69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304872405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69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47844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DESCARTÁVEIS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69" w:x="766" w:y="4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51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586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260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260" w:y="7541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685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685" w:y="7541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48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48" w:y="7541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661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317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8" w:x="1152" w:y="7912"/>
        <w:widowControl w:val="off"/>
        <w:autoSpaceDE w:val="off"/>
        <w:autoSpaceDN w:val="off"/>
        <w:spacing w:before="0" w:after="0" w:line="149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Star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8" w:x="1152" w:y="7912"/>
        <w:widowControl w:val="off"/>
        <w:autoSpaceDE w:val="off"/>
        <w:autoSpaceDN w:val="off"/>
        <w:spacing w:before="0" w:after="0" w:line="146" w:lineRule="exact"/>
        <w:ind w:left="4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1152" w:y="79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Grazielly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Moraes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515" w:y="820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515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315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729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189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2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85" w:y="8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753" w:y="8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962-85829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1322" w:y="8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1322" w:y="849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494" w:y="9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94" w:y="914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9144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9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8" w:y="9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9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9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93" w:y="9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002" w:y="9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8" w:x="3484" w:y="9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2" w:x="8519" w:y="9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9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8" w:x="10619" w:y="968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68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68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86" w:y="9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4" w:y="9833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4" w:y="9833"/>
        <w:widowControl w:val="off"/>
        <w:autoSpaceDE w:val="off"/>
        <w:autoSpaceDN w:val="off"/>
        <w:spacing w:before="0" w:after="0" w:line="146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4" w:y="9833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4" w:y="98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AMONIO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4" w:y="9833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78" w:y="9899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78" w:y="9899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78" w:y="9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AMONIO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677" w:y="98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677" w:y="9899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677" w:y="989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18,6200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677" w:y="9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9979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9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9979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0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0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8" w:y="10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44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44" w:y="10125"/>
        <w:widowControl w:val="off"/>
        <w:autoSpaceDE w:val="off"/>
        <w:autoSpaceDN w:val="off"/>
        <w:spacing w:before="11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08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08" w:y="10125"/>
        <w:widowControl w:val="off"/>
        <w:autoSpaceDE w:val="off"/>
        <w:autoSpaceDN w:val="off"/>
        <w:spacing w:before="11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194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10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2.234,4000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63" w:y="10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546" w:y="10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LINK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546" w:y="10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0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0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68" w:y="109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68" w:y="10959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02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02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0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02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6" w:y="112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63" w:y="112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416" w:y="1125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416" w:y="112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416" w:y="11251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416" w:y="11251"/>
        <w:widowControl w:val="off"/>
        <w:autoSpaceDE w:val="off"/>
        <w:autoSpaceDN w:val="off"/>
        <w:spacing w:before="0" w:after="0" w:line="14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1317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1317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42" w:y="11397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REMOÇÃO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42" w:y="11397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GORDURAS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42" w:y="11397"/>
        <w:widowControl w:val="off"/>
        <w:autoSpaceDE w:val="off"/>
        <w:autoSpaceDN w:val="off"/>
        <w:spacing w:before="0" w:after="0" w:line="14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LOUÇAS,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42" w:y="11397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TALHERES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42" w:y="11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1397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1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4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14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14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84" w:y="114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9228" w:y="114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15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175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37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37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37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27" w:y="12523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ESPONJA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27" w:y="1252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27" w:y="12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27" w:y="12523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SUPERPRO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27" w:y="12523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2" w:y="12523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;Sistemas,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2" w:y="12523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Center,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2" w:y="12523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2" w:y="12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2" w:y="12523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79" w:y="12669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ESPONJA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79" w:y="12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LIMPEZA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79" w:y="12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2669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2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2669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27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27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273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2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815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2115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2815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44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44" w:y="12815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08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08" w:y="12815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9148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9148" w:y="12815"/>
        <w:widowControl w:val="off"/>
        <w:autoSpaceDE w:val="off"/>
        <w:autoSpaceDN w:val="off"/>
        <w:spacing w:before="686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09" w:y="128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7576" w:y="128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,8400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1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32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32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69" w:y="1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69" w:y="13649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69" w:y="1364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3657" w:y="1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3649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3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3649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6649" w:y="13649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;Megamix,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6649" w:y="13649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54,4000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6649" w:y="13649"/>
        <w:widowControl w:val="off"/>
        <w:autoSpaceDE w:val="off"/>
        <w:autoSpaceDN w:val="off"/>
        <w:spacing w:before="0" w:after="0" w:line="146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6649" w:y="13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6649" w:y="1364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8" w:y="1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649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64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64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96" w:y="13795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96" w:y="13795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96" w:y="13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96" w:y="13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96" w:y="13795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INOVEN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13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24" w:y="1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50" w:y="14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50" w:y="14232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50" w:y="14232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626" w:y="14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378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3592" w:y="145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084" w:y="146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3" w:y="14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30" w:y="14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8CMX240M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14961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14961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14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1" w:y="153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399"/>
        <w:widowControl w:val="off"/>
        <w:autoSpaceDE w:val="off"/>
        <w:autoSpaceDN w:val="off"/>
        <w:spacing w:before="0" w:after="0" w:line="14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399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2" w:y="15399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941" w:y="15690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941" w:y="15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1" w:x="100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295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BELAFLORENZA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1100"/>
        <w:widowControl w:val="off"/>
        <w:autoSpaceDE w:val="off"/>
        <w:autoSpaceDN w:val="off"/>
        <w:spacing w:before="0" w:after="0" w:line="146" w:lineRule="exact"/>
        <w:ind w:left="4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12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1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12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392"/>
        <w:widowControl w:val="off"/>
        <w:autoSpaceDE w:val="off"/>
        <w:autoSpaceDN w:val="off"/>
        <w:spacing w:before="0" w:after="0" w:line="14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392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392"/>
        <w:widowControl w:val="off"/>
        <w:autoSpaceDE w:val="off"/>
        <w:autoSpaceDN w:val="off"/>
        <w:spacing w:before="0" w:after="0" w:line="146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392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4" w:y="1392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651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;Pheonix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651" w:y="1538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651" w:y="1538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604"/>
        <w:widowControl w:val="off"/>
        <w:autoSpaceDE w:val="off"/>
        <w:autoSpaceDN w:val="off"/>
        <w:spacing w:before="0" w:after="0" w:line="14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091" w:y="1604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8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44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08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9251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1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1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626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2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2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204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2" w:y="24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BELAFLORENZA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62" w:y="281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62" w:y="28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8" w:y="2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8" w:y="2876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5" w:y="2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5" w:y="2876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29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7.962,4000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038" w:y="3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789" w:y="3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08" w:y="375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08" w:y="37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37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3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7.962,4000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46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"javascript:chama_completo(304872405)"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"javascript:chama_completo(304872405)"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637</Words>
  <Characters>3402</Characters>
  <Application>Aspose</Application>
  <DocSecurity>0</DocSecurity>
  <Lines>286</Lines>
  <Paragraphs>286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2023-08-24T14:37:57+00:00</dcterms:created>
  <dcterms:modified xmlns:xsi="http://www.w3.org/2001/XMLSchema-instance" xmlns:dcterms="http://purl.org/dc/terms/" xsi:type="dcterms:W3CDTF">2023-08-24T14:37:57+00:00</dcterms:modified>
</coreProperties>
</file>